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20ED" w14:textId="6BEA4BEA" w:rsidR="00C06691" w:rsidRDefault="007F4632">
      <w:pPr>
        <w:pStyle w:val="Nzev"/>
      </w:pPr>
      <w:r>
        <w:rPr>
          <w:color w:val="FFFF00"/>
          <w:spacing w:val="-2"/>
          <w:highlight w:val="black"/>
        </w:rPr>
        <w:t>BG660.01</w:t>
      </w:r>
    </w:p>
    <w:p w14:paraId="26B00894" w14:textId="4348FFA0" w:rsidR="00C06691" w:rsidRDefault="00000000">
      <w:pPr>
        <w:tabs>
          <w:tab w:val="left" w:pos="10096"/>
        </w:tabs>
        <w:spacing w:before="60"/>
        <w:ind w:left="114"/>
        <w:rPr>
          <w:b/>
          <w:sz w:val="28"/>
        </w:rPr>
      </w:pPr>
      <w:r>
        <w:rPr>
          <w:b/>
          <w:spacing w:val="-42"/>
          <w:sz w:val="28"/>
          <w:u w:val="single"/>
        </w:rPr>
        <w:t xml:space="preserve"> </w:t>
      </w:r>
      <w:r>
        <w:rPr>
          <w:b/>
          <w:sz w:val="28"/>
          <w:u w:val="single"/>
        </w:rPr>
        <w:t>Pásový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mini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bagr</w:t>
      </w:r>
      <w:r>
        <w:rPr>
          <w:b/>
          <w:spacing w:val="-2"/>
          <w:sz w:val="28"/>
          <w:u w:val="single"/>
        </w:rPr>
        <w:t xml:space="preserve"> </w:t>
      </w:r>
      <w:r w:rsidR="007F4632">
        <w:rPr>
          <w:b/>
          <w:spacing w:val="-2"/>
          <w:sz w:val="28"/>
          <w:u w:val="single"/>
        </w:rPr>
        <w:t>BG660</w:t>
      </w:r>
      <w:r>
        <w:rPr>
          <w:b/>
          <w:spacing w:val="-2"/>
          <w:sz w:val="28"/>
          <w:u w:val="single"/>
        </w:rPr>
        <w:t>.01</w:t>
      </w:r>
      <w:r>
        <w:rPr>
          <w:b/>
          <w:sz w:val="28"/>
          <w:u w:val="single"/>
        </w:rPr>
        <w:tab/>
      </w:r>
    </w:p>
    <w:p w14:paraId="4A45DF7F" w14:textId="77777777" w:rsidR="00C06691" w:rsidRDefault="00C06691">
      <w:pPr>
        <w:spacing w:before="120"/>
        <w:rPr>
          <w:b/>
          <w:sz w:val="20"/>
        </w:rPr>
      </w:pPr>
    </w:p>
    <w:p w14:paraId="759BDAC8" w14:textId="7A800E5D" w:rsidR="00C06691" w:rsidRDefault="007F4632">
      <w:pPr>
        <w:ind w:left="143" w:right="278"/>
        <w:jc w:val="both"/>
        <w:rPr>
          <w:sz w:val="20"/>
        </w:rPr>
      </w:pPr>
      <w:r>
        <w:rPr>
          <w:sz w:val="20"/>
        </w:rPr>
        <w:t xml:space="preserve">Pásový mini bagr </w:t>
      </w:r>
      <w:r>
        <w:rPr>
          <w:b/>
          <w:sz w:val="20"/>
        </w:rPr>
        <w:t xml:space="preserve">BAUGARDEN </w:t>
      </w:r>
      <w:r w:rsidRPr="007F4632">
        <w:rPr>
          <w:b/>
          <w:bCs/>
          <w:sz w:val="20"/>
        </w:rPr>
        <w:t>BG660.01</w:t>
      </w:r>
      <w:r>
        <w:rPr>
          <w:b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hmotnosti </w:t>
      </w:r>
      <w:r>
        <w:rPr>
          <w:b/>
          <w:sz w:val="20"/>
        </w:rPr>
        <w:t>6</w:t>
      </w:r>
      <w:r w:rsidR="007E5F62">
        <w:rPr>
          <w:b/>
          <w:sz w:val="20"/>
        </w:rPr>
        <w:t>6</w:t>
      </w:r>
      <w:r>
        <w:rPr>
          <w:b/>
          <w:sz w:val="20"/>
        </w:rPr>
        <w:t xml:space="preserve">0kg </w:t>
      </w:r>
      <w:r>
        <w:rPr>
          <w:sz w:val="20"/>
        </w:rPr>
        <w:t xml:space="preserve">je parťák </w:t>
      </w:r>
      <w:r>
        <w:rPr>
          <w:b/>
          <w:sz w:val="20"/>
        </w:rPr>
        <w:t>pro menší výkopové projekty.</w:t>
      </w:r>
    </w:p>
    <w:p w14:paraId="6E3BD62E" w14:textId="77777777" w:rsidR="007E5F62" w:rsidRDefault="00000000">
      <w:pPr>
        <w:pStyle w:val="Zkladntext"/>
        <w:spacing w:before="61"/>
        <w:ind w:left="143" w:right="278"/>
        <w:jc w:val="both"/>
      </w:pPr>
      <w:r>
        <w:t>Díky sv</w:t>
      </w:r>
      <w:r w:rsidR="007F4632">
        <w:t>ým m</w:t>
      </w:r>
      <w:r>
        <w:t xml:space="preserve">alým rozměrům a snadnému ovládání </w:t>
      </w:r>
      <w:r w:rsidR="007F4632">
        <w:t>je</w:t>
      </w:r>
      <w:r>
        <w:t xml:space="preserve"> jako doma </w:t>
      </w:r>
      <w:r w:rsidR="007F4632">
        <w:t>hlavně</w:t>
      </w:r>
      <w:r>
        <w:t xml:space="preserve"> v</w:t>
      </w:r>
      <w:r>
        <w:rPr>
          <w:spacing w:val="-1"/>
        </w:rPr>
        <w:t xml:space="preserve"> </w:t>
      </w:r>
      <w:r>
        <w:t>těžko dostupných a prostorově</w:t>
      </w:r>
      <w:r>
        <w:rPr>
          <w:spacing w:val="-1"/>
        </w:rPr>
        <w:t xml:space="preserve"> </w:t>
      </w:r>
      <w:r>
        <w:t>omezených</w:t>
      </w:r>
      <w:r>
        <w:rPr>
          <w:spacing w:val="-1"/>
        </w:rPr>
        <w:t xml:space="preserve"> </w:t>
      </w:r>
      <w:r>
        <w:t>místech</w:t>
      </w:r>
      <w:r>
        <w:rPr>
          <w:spacing w:val="-1"/>
        </w:rPr>
        <w:t xml:space="preserve"> </w:t>
      </w:r>
      <w:r>
        <w:t>práce</w:t>
      </w:r>
      <w:r w:rsidR="007E5F62">
        <w:t>.</w:t>
      </w:r>
    </w:p>
    <w:p w14:paraId="6865A62E" w14:textId="456E4A09" w:rsidR="00C06691" w:rsidRDefault="00416B30">
      <w:pPr>
        <w:spacing w:before="60"/>
        <w:ind w:left="143" w:right="276"/>
        <w:jc w:val="both"/>
        <w:rPr>
          <w:sz w:val="20"/>
        </w:rPr>
      </w:pPr>
      <w:proofErr w:type="spellStart"/>
      <w:r>
        <w:rPr>
          <w:b/>
          <w:sz w:val="20"/>
        </w:rPr>
        <w:t>Mimoosé</w:t>
      </w:r>
      <w:proofErr w:type="spellEnd"/>
      <w:r>
        <w:rPr>
          <w:b/>
          <w:sz w:val="20"/>
        </w:rPr>
        <w:t xml:space="preserve"> kopán </w:t>
      </w:r>
      <w:r w:rsidRPr="00416B30">
        <w:rPr>
          <w:bCs/>
          <w:sz w:val="20"/>
        </w:rPr>
        <w:t>umožní</w:t>
      </w:r>
      <w:r>
        <w:rPr>
          <w:sz w:val="20"/>
        </w:rPr>
        <w:t xml:space="preserve"> práci i </w:t>
      </w:r>
      <w:r>
        <w:rPr>
          <w:b/>
          <w:sz w:val="20"/>
        </w:rPr>
        <w:t>těsně u zdi, sloupu, plotu</w:t>
      </w:r>
      <w:r>
        <w:rPr>
          <w:sz w:val="20"/>
        </w:rPr>
        <w:t>, atd….</w:t>
      </w:r>
    </w:p>
    <w:p w14:paraId="1EA528BA" w14:textId="49D9F8D7" w:rsidR="00C06691" w:rsidRDefault="00000000">
      <w:pPr>
        <w:pStyle w:val="Zkladntext"/>
        <w:spacing w:before="61"/>
        <w:ind w:left="143" w:right="276"/>
        <w:jc w:val="both"/>
      </w:pPr>
      <w:r>
        <w:t>Mini</w:t>
      </w:r>
      <w:r>
        <w:rPr>
          <w:spacing w:val="-1"/>
        </w:rPr>
        <w:t xml:space="preserve"> </w:t>
      </w:r>
      <w:r>
        <w:t>bagry</w:t>
      </w:r>
      <w:r>
        <w:rPr>
          <w:spacing w:val="-2"/>
        </w:rPr>
        <w:t xml:space="preserve"> </w:t>
      </w:r>
      <w:r>
        <w:rPr>
          <w:b/>
        </w:rPr>
        <w:t>BAUGARDEN</w:t>
      </w:r>
      <w:r>
        <w:rPr>
          <w:b/>
          <w:spacing w:val="-2"/>
        </w:rPr>
        <w:t xml:space="preserve"> </w:t>
      </w:r>
      <w:r w:rsidR="00416B30" w:rsidRPr="00416B30">
        <w:rPr>
          <w:b/>
          <w:bCs/>
        </w:rPr>
        <w:t>BG660.01</w:t>
      </w:r>
      <w:r>
        <w:rPr>
          <w:b/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konstruovány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vyráběny</w:t>
      </w:r>
      <w:r>
        <w:rPr>
          <w:spacing w:val="-2"/>
        </w:rPr>
        <w:t xml:space="preserve"> </w:t>
      </w:r>
      <w:r>
        <w:t>s cílem</w:t>
      </w:r>
      <w:r>
        <w:rPr>
          <w:spacing w:val="-1"/>
        </w:rPr>
        <w:t xml:space="preserve"> </w:t>
      </w:r>
      <w:r>
        <w:t>garantovat</w:t>
      </w:r>
      <w:r>
        <w:rPr>
          <w:spacing w:val="-1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 xml:space="preserve">spolehlivost a dlouhou životnost. Jsou vybaveny značkovým, vzduchem chlazeným </w:t>
      </w:r>
      <w:r w:rsidR="00416B30">
        <w:t xml:space="preserve">benzínovým </w:t>
      </w:r>
      <w:r>
        <w:t xml:space="preserve">motorem </w:t>
      </w:r>
      <w:proofErr w:type="spellStart"/>
      <w:r w:rsidR="00416B30" w:rsidRPr="00416B30">
        <w:rPr>
          <w:b/>
        </w:rPr>
        <w:t>Loncin</w:t>
      </w:r>
      <w:proofErr w:type="spellEnd"/>
      <w:r w:rsidR="00416B30" w:rsidRPr="00416B30">
        <w:rPr>
          <w:b/>
        </w:rPr>
        <w:t xml:space="preserve"> 270CC </w:t>
      </w:r>
      <w:r w:rsidR="00416B30" w:rsidRPr="00416B30">
        <w:rPr>
          <w:bCs/>
        </w:rPr>
        <w:t>s</w:t>
      </w:r>
      <w:r w:rsidR="00416B30" w:rsidRPr="00416B30">
        <w:rPr>
          <w:b/>
        </w:rPr>
        <w:t xml:space="preserve"> elektrickým startérem</w:t>
      </w:r>
      <w:r>
        <w:rPr>
          <w:b/>
        </w:rPr>
        <w:t xml:space="preserve"> </w:t>
      </w:r>
      <w:r>
        <w:t xml:space="preserve">a hlavním čerpadlem s průtočností </w:t>
      </w:r>
      <w:r>
        <w:rPr>
          <w:b/>
        </w:rPr>
        <w:t xml:space="preserve">19l/min. </w:t>
      </w:r>
      <w:r>
        <w:t>Čepy i oka pístnic jsou uloženy v pouzdrech a mazací body jsou snadno přístupné.</w:t>
      </w:r>
    </w:p>
    <w:p w14:paraId="41181E45" w14:textId="4AE30BD8" w:rsidR="00C06691" w:rsidRDefault="007F4632">
      <w:pPr>
        <w:pStyle w:val="Zkladntext"/>
        <w:spacing w:before="59"/>
        <w:ind w:left="143"/>
      </w:pPr>
      <w:r>
        <w:t xml:space="preserve">Pásový mini bagr řady </w:t>
      </w:r>
      <w:r w:rsidR="00AC6F00">
        <w:rPr>
          <w:b/>
        </w:rPr>
        <w:t>66</w:t>
      </w:r>
      <w:r>
        <w:rPr>
          <w:b/>
        </w:rPr>
        <w:t>0</w:t>
      </w:r>
      <w:r>
        <w:rPr>
          <w:b/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jednoduché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ovládání,</w:t>
      </w:r>
      <w:r>
        <w:rPr>
          <w:spacing w:val="-1"/>
        </w:rPr>
        <w:t xml:space="preserve"> </w:t>
      </w:r>
      <w:r>
        <w:t>nenáročné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údržbu,</w:t>
      </w:r>
      <w:r>
        <w:rPr>
          <w:spacing w:val="-1"/>
        </w:rPr>
        <w:t xml:space="preserve"> </w:t>
      </w:r>
      <w:r>
        <w:t>dají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pohodlně</w:t>
      </w:r>
      <w:r>
        <w:rPr>
          <w:spacing w:val="-3"/>
        </w:rPr>
        <w:t xml:space="preserve"> </w:t>
      </w:r>
      <w:r>
        <w:t>převážet na přívěsném vozíku nebo v dodávce, a i díky skvělému poměru cena / výkon jsou velmi oblíbené u kutilů a svépomocných stavebníků.</w:t>
      </w:r>
      <w:r w:rsidR="00AC6F00">
        <w:t xml:space="preserve"> </w:t>
      </w:r>
      <w:r w:rsidR="00AC6F00" w:rsidRPr="00AC6F00">
        <w:t>Zahoďte krumpáč, lopatu i rýč a začněte si práci užívat!</w:t>
      </w:r>
    </w:p>
    <w:p w14:paraId="554E0778" w14:textId="77777777" w:rsidR="00C06691" w:rsidRDefault="00C06691">
      <w:pPr>
        <w:rPr>
          <w:sz w:val="20"/>
        </w:rPr>
      </w:pPr>
    </w:p>
    <w:p w14:paraId="2D816E98" w14:textId="77777777" w:rsidR="00C06691" w:rsidRDefault="00C06691">
      <w:pPr>
        <w:rPr>
          <w:sz w:val="20"/>
        </w:rPr>
      </w:pPr>
    </w:p>
    <w:p w14:paraId="597C9B8D" w14:textId="77777777" w:rsidR="00C06691" w:rsidRDefault="00C06691">
      <w:pPr>
        <w:rPr>
          <w:sz w:val="20"/>
        </w:rPr>
      </w:pPr>
    </w:p>
    <w:p w14:paraId="1C68645D" w14:textId="77777777" w:rsidR="00C06691" w:rsidRDefault="00C06691">
      <w:pPr>
        <w:rPr>
          <w:sz w:val="20"/>
        </w:rPr>
      </w:pPr>
    </w:p>
    <w:p w14:paraId="6BDF0C17" w14:textId="77777777" w:rsidR="00C06691" w:rsidRDefault="00C06691">
      <w:pPr>
        <w:rPr>
          <w:sz w:val="20"/>
        </w:rPr>
      </w:pPr>
    </w:p>
    <w:p w14:paraId="66DFB30F" w14:textId="61D8E511" w:rsidR="00C06691" w:rsidRDefault="000952B9" w:rsidP="000952B9">
      <w:pPr>
        <w:spacing w:before="92"/>
        <w:jc w:val="center"/>
        <w:rPr>
          <w:sz w:val="20"/>
        </w:rPr>
      </w:pPr>
      <w:r>
        <w:rPr>
          <w:noProof/>
        </w:rPr>
        <w:drawing>
          <wp:inline distT="0" distB="0" distL="0" distR="0" wp14:anchorId="7B15E008" wp14:editId="7E607F8A">
            <wp:extent cx="6047309" cy="3402780"/>
            <wp:effectExtent l="0" t="0" r="0" b="7620"/>
            <wp:docPr id="1472055187" name="Obrázek 5" descr="Obsah obrázku přeprava, bagr, sníh, Stavební stroj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55187" name="Obrázek 5" descr="Obsah obrázku přeprava, bagr, sníh, Stavební stroj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802" cy="340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2516" w14:textId="77777777" w:rsidR="00C06691" w:rsidRDefault="00C06691">
      <w:pPr>
        <w:rPr>
          <w:sz w:val="20"/>
        </w:rPr>
        <w:sectPr w:rsidR="00C06691">
          <w:headerReference w:type="default" r:id="rId7"/>
          <w:type w:val="continuous"/>
          <w:pgSz w:w="11910" w:h="16840"/>
          <w:pgMar w:top="1900" w:right="708" w:bottom="280" w:left="850" w:header="628" w:footer="0" w:gutter="0"/>
          <w:pgNumType w:start="1"/>
          <w:cols w:space="708"/>
        </w:sectPr>
      </w:pPr>
    </w:p>
    <w:p w14:paraId="27CC8048" w14:textId="77777777" w:rsidR="00C06691" w:rsidRDefault="00C06691">
      <w:pPr>
        <w:rPr>
          <w:sz w:val="20"/>
        </w:rPr>
      </w:pPr>
    </w:p>
    <w:p w14:paraId="6B6201FA" w14:textId="77777777" w:rsidR="00C06691" w:rsidRDefault="00C06691">
      <w:pPr>
        <w:rPr>
          <w:sz w:val="20"/>
        </w:rPr>
      </w:pPr>
    </w:p>
    <w:p w14:paraId="6E11595B" w14:textId="77777777" w:rsidR="00C06691" w:rsidRDefault="00C06691">
      <w:pPr>
        <w:spacing w:before="182" w:after="1"/>
        <w:rPr>
          <w:sz w:val="20"/>
        </w:rPr>
      </w:pPr>
    </w:p>
    <w:p w14:paraId="2A9DE48E" w14:textId="77777777" w:rsidR="00C06691" w:rsidRDefault="00000000">
      <w:pPr>
        <w:ind w:left="345"/>
        <w:rPr>
          <w:sz w:val="20"/>
        </w:rPr>
      </w:pPr>
      <w:r>
        <w:rPr>
          <w:noProof/>
          <w:sz w:val="20"/>
        </w:rPr>
        <w:drawing>
          <wp:inline distT="0" distB="0" distL="0" distR="0" wp14:anchorId="166C83B5" wp14:editId="5C0586DA">
            <wp:extent cx="6206445" cy="59250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445" cy="592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F607" w14:textId="77777777" w:rsidR="00C06691" w:rsidRDefault="00C06691">
      <w:pPr>
        <w:rPr>
          <w:sz w:val="20"/>
        </w:rPr>
        <w:sectPr w:rsidR="00C06691">
          <w:pgSz w:w="11910" w:h="16840"/>
          <w:pgMar w:top="1900" w:right="708" w:bottom="280" w:left="850" w:header="628" w:footer="0" w:gutter="0"/>
          <w:cols w:space="708"/>
        </w:sectPr>
      </w:pPr>
    </w:p>
    <w:p w14:paraId="2ACC273D" w14:textId="77777777" w:rsidR="00C06691" w:rsidRDefault="00C06691">
      <w:pPr>
        <w:spacing w:before="106" w:after="1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618"/>
      </w:tblGrid>
      <w:tr w:rsidR="00C06691" w14:paraId="1CD1B05B" w14:textId="77777777">
        <w:trPr>
          <w:trHeight w:val="457"/>
        </w:trPr>
        <w:tc>
          <w:tcPr>
            <w:tcW w:w="9402" w:type="dxa"/>
            <w:gridSpan w:val="2"/>
            <w:shd w:val="clear" w:color="auto" w:fill="FFFF00"/>
          </w:tcPr>
          <w:p w14:paraId="750A0794" w14:textId="77777777" w:rsidR="00C06691" w:rsidRDefault="00000000">
            <w:pPr>
              <w:pStyle w:val="TableParagraph"/>
              <w:spacing w:before="90" w:line="347" w:lineRule="exact"/>
              <w:ind w:left="566" w:right="55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TECHNICKÁ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SPECIFIKACE</w:t>
            </w:r>
          </w:p>
        </w:tc>
      </w:tr>
      <w:tr w:rsidR="00C06691" w14:paraId="57E79120" w14:textId="77777777">
        <w:trPr>
          <w:trHeight w:val="258"/>
        </w:trPr>
        <w:tc>
          <w:tcPr>
            <w:tcW w:w="47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742A4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744E2B" w14:textId="5CE34143" w:rsidR="00C06691" w:rsidRDefault="007F4632">
            <w:pPr>
              <w:pStyle w:val="TableParagraph"/>
              <w:spacing w:before="28"/>
              <w:ind w:left="27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BG660.01</w:t>
            </w:r>
          </w:p>
        </w:tc>
      </w:tr>
      <w:tr w:rsidR="00C06691" w14:paraId="511D46B3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59BB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Hmotnost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445C" w14:textId="77777777" w:rsidR="00C06691" w:rsidRDefault="00000000">
            <w:pPr>
              <w:pStyle w:val="TableParagraph"/>
              <w:spacing w:before="28"/>
              <w:ind w:left="27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840kg</w:t>
            </w:r>
          </w:p>
        </w:tc>
      </w:tr>
      <w:tr w:rsidR="00C06691" w14:paraId="0F440B1A" w14:textId="77777777">
        <w:trPr>
          <w:trHeight w:val="256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E3397" w14:textId="77777777" w:rsidR="00C06691" w:rsidRDefault="00000000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lžíce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7E1DA4" w14:textId="77777777" w:rsidR="00C06691" w:rsidRDefault="00000000">
            <w:pPr>
              <w:pStyle w:val="TableParagraph"/>
              <w:spacing w:before="26"/>
              <w:ind w:left="27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0.02m³</w:t>
            </w:r>
          </w:p>
        </w:tc>
      </w:tr>
      <w:tr w:rsidR="00C06691" w14:paraId="677C1BA7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94D9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Šířka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lžíce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2FB5" w14:textId="77777777" w:rsidR="00C06691" w:rsidRDefault="00000000">
            <w:pPr>
              <w:pStyle w:val="TableParagraph"/>
              <w:spacing w:before="28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380mm</w:t>
            </w:r>
          </w:p>
        </w:tc>
      </w:tr>
      <w:tr w:rsidR="00C06691" w14:paraId="5DA33353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DBAE6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motoru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37CC3E" w14:textId="77777777" w:rsidR="00C06691" w:rsidRDefault="00000000">
            <w:pPr>
              <w:pStyle w:val="TableParagraph"/>
              <w:spacing w:before="28"/>
              <w:ind w:left="27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vznětový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jednoválcový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vzduchem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chlazený</w:t>
            </w:r>
          </w:p>
        </w:tc>
      </w:tr>
      <w:tr w:rsidR="00C06691" w14:paraId="5F6EA222" w14:textId="77777777">
        <w:trPr>
          <w:trHeight w:val="256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7F5" w14:textId="77777777" w:rsidR="00C06691" w:rsidRDefault="00000000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Motor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DC5EB" w14:textId="77777777" w:rsidR="00C06691" w:rsidRDefault="00000000">
            <w:pPr>
              <w:pStyle w:val="TableParagraph"/>
              <w:spacing w:before="26"/>
              <w:ind w:left="2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KOOP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192F-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C06691" w14:paraId="59464673" w14:textId="77777777">
        <w:trPr>
          <w:trHeight w:val="259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EE36B" w14:textId="77777777" w:rsidR="00C06691" w:rsidRDefault="00000000"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Výkon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motoru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775D62" w14:textId="77777777" w:rsidR="00C06691" w:rsidRDefault="00000000">
            <w:pPr>
              <w:pStyle w:val="TableParagraph"/>
              <w:spacing w:before="29"/>
              <w:ind w:left="2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7kW</w:t>
            </w:r>
          </w:p>
        </w:tc>
      </w:tr>
      <w:tr w:rsidR="00C06691" w14:paraId="3465FF71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F69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Maximální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kroutící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moment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8618" w14:textId="77777777" w:rsidR="00C06691" w:rsidRDefault="00000000">
            <w:pPr>
              <w:pStyle w:val="TableParagraph"/>
              <w:spacing w:before="28"/>
              <w:ind w:left="27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26,5N.m/2860ot./min</w:t>
            </w:r>
          </w:p>
        </w:tc>
      </w:tr>
      <w:tr w:rsidR="00C06691" w14:paraId="7DB61CC4" w14:textId="77777777">
        <w:trPr>
          <w:trHeight w:val="29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558C8" w14:textId="77777777" w:rsidR="00C06691" w:rsidRDefault="00000000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motoru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2BDC7B" w14:textId="77777777" w:rsidR="00C06691" w:rsidRDefault="00000000">
            <w:pPr>
              <w:pStyle w:val="TableParagraph"/>
              <w:spacing w:before="59"/>
              <w:ind w:left="2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499cm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</w:p>
        </w:tc>
      </w:tr>
      <w:tr w:rsidR="00C06691" w14:paraId="20BA81D0" w14:textId="77777777">
        <w:trPr>
          <w:trHeight w:val="256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9359" w14:textId="77777777" w:rsidR="00C06691" w:rsidRDefault="00000000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Průtočnost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hydr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čerpadla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98D2" w14:textId="77777777" w:rsidR="00C06691" w:rsidRDefault="00000000">
            <w:pPr>
              <w:pStyle w:val="TableParagraph"/>
              <w:spacing w:before="26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19l/min</w:t>
            </w:r>
          </w:p>
        </w:tc>
      </w:tr>
      <w:tr w:rsidR="00C06691" w14:paraId="2CD7EFBD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2D404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Tlak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hydrauliky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5C73EC" w14:textId="77777777" w:rsidR="00C06691" w:rsidRDefault="00000000">
            <w:pPr>
              <w:pStyle w:val="TableParagraph"/>
              <w:spacing w:before="28"/>
              <w:ind w:left="27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16Mpa</w:t>
            </w:r>
          </w:p>
        </w:tc>
      </w:tr>
      <w:tr w:rsidR="00C06691" w14:paraId="1F6B0467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8AE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nádrže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hydr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0EF2" w14:textId="77777777" w:rsidR="00C06691" w:rsidRDefault="00000000">
            <w:pPr>
              <w:pStyle w:val="TableParagraph"/>
              <w:spacing w:before="28"/>
              <w:ind w:left="2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16.5l</w:t>
            </w:r>
          </w:p>
        </w:tc>
      </w:tr>
      <w:tr w:rsidR="00C06691" w14:paraId="43610639" w14:textId="77777777">
        <w:trPr>
          <w:trHeight w:val="256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49684" w14:textId="77777777" w:rsidR="00C06691" w:rsidRDefault="00000000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palivové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nádrže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5F4182" w14:textId="77777777" w:rsidR="00C06691" w:rsidRDefault="00000000">
            <w:pPr>
              <w:pStyle w:val="TableParagraph"/>
              <w:spacing w:before="26"/>
              <w:ind w:left="27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6,6l</w:t>
            </w:r>
          </w:p>
        </w:tc>
      </w:tr>
      <w:tr w:rsidR="00C06691" w14:paraId="2B6284A1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850E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Kopací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síla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ramena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6DD0" w14:textId="77777777" w:rsidR="00C06691" w:rsidRDefault="00000000">
            <w:pPr>
              <w:pStyle w:val="TableParagraph"/>
              <w:spacing w:before="28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6.1Kn</w:t>
            </w:r>
          </w:p>
        </w:tc>
      </w:tr>
      <w:tr w:rsidR="00C06691" w14:paraId="2F3405F0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6D393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Kopací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síla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lžíce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6FAC5C" w14:textId="77777777" w:rsidR="00C06691" w:rsidRDefault="00000000">
            <w:pPr>
              <w:pStyle w:val="TableParagraph"/>
              <w:spacing w:before="28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8.5Kn</w:t>
            </w:r>
          </w:p>
        </w:tc>
      </w:tr>
      <w:tr w:rsidR="00C06691" w14:paraId="08154B74" w14:textId="77777777">
        <w:trPr>
          <w:trHeight w:val="256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8AB8" w14:textId="77777777" w:rsidR="00C06691" w:rsidRDefault="00000000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Elektrická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soustava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C06F" w14:textId="77777777" w:rsidR="00C06691" w:rsidRDefault="00000000">
            <w:pPr>
              <w:pStyle w:val="TableParagraph"/>
              <w:spacing w:before="26"/>
              <w:ind w:left="27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12V</w:t>
            </w:r>
          </w:p>
        </w:tc>
      </w:tr>
      <w:tr w:rsidR="00C06691" w14:paraId="450621C9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C4E8C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Rychlost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otáčení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věže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5E2D8B" w14:textId="77777777" w:rsidR="00C06691" w:rsidRDefault="00000000">
            <w:pPr>
              <w:pStyle w:val="TableParagraph"/>
              <w:spacing w:before="28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11ot./min.</w:t>
            </w:r>
          </w:p>
        </w:tc>
      </w:tr>
      <w:tr w:rsidR="00C06691" w14:paraId="052327DC" w14:textId="77777777">
        <w:trPr>
          <w:trHeight w:val="259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244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Rychlost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jízdy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D0CD" w14:textId="77777777" w:rsidR="00C06691" w:rsidRDefault="00000000">
            <w:pPr>
              <w:pStyle w:val="TableParagraph"/>
              <w:spacing w:before="28"/>
              <w:ind w:left="2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1,5km/h</w:t>
            </w:r>
          </w:p>
        </w:tc>
      </w:tr>
      <w:tr w:rsidR="00C06691" w14:paraId="58CA2998" w14:textId="77777777">
        <w:trPr>
          <w:trHeight w:val="321"/>
        </w:trPr>
        <w:tc>
          <w:tcPr>
            <w:tcW w:w="94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0BCDF2A" w14:textId="77777777" w:rsidR="00C06691" w:rsidRDefault="00000000">
            <w:pPr>
              <w:pStyle w:val="TableParagraph"/>
              <w:spacing w:before="0" w:line="301" w:lineRule="exact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PRACOVNÍ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ROZSAH</w:t>
            </w:r>
          </w:p>
        </w:tc>
      </w:tr>
      <w:tr w:rsidR="00C06691" w14:paraId="7C04D024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A962A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poloměr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kopání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zemi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4FC351" w14:textId="77777777" w:rsidR="00C06691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2830mm</w:t>
            </w:r>
          </w:p>
        </w:tc>
      </w:tr>
      <w:tr w:rsidR="00C06691" w14:paraId="76C425A5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D7C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poloměr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kopání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AA5A" w14:textId="77777777" w:rsidR="00C06691" w:rsidRDefault="00000000">
            <w:pPr>
              <w:pStyle w:val="TableParagraph"/>
              <w:spacing w:before="50"/>
              <w:ind w:left="2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2920mm</w:t>
            </w:r>
          </w:p>
        </w:tc>
      </w:tr>
      <w:tr w:rsidR="00C06691" w14:paraId="414571A2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51ACF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hloubka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kopání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425862" w14:textId="77777777" w:rsidR="00C06691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1400mm</w:t>
            </w:r>
          </w:p>
        </w:tc>
      </w:tr>
      <w:tr w:rsidR="00C06691" w14:paraId="2DE5F006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1903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kopání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54AB" w14:textId="77777777" w:rsidR="00C06691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2490mm</w:t>
            </w:r>
          </w:p>
        </w:tc>
      </w:tr>
      <w:tr w:rsidR="00C06691" w14:paraId="5E631BB0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5F017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vykládky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48A15C" w14:textId="77777777" w:rsidR="00C06691" w:rsidRDefault="00000000">
            <w:pPr>
              <w:pStyle w:val="TableParagraph"/>
              <w:spacing w:before="50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1750mm</w:t>
            </w:r>
          </w:p>
        </w:tc>
      </w:tr>
      <w:tr w:rsidR="00C06691" w14:paraId="115B188B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3E7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vertikální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hloubka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kopání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1D26" w14:textId="77777777" w:rsidR="00C06691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1320mm</w:t>
            </w:r>
          </w:p>
        </w:tc>
      </w:tr>
      <w:tr w:rsidR="00C06691" w14:paraId="4094D571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948E3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poloměr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otáčení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FE15BD" w14:textId="77777777" w:rsidR="00C06691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1190mm</w:t>
            </w:r>
          </w:p>
        </w:tc>
      </w:tr>
      <w:tr w:rsidR="00C06691" w14:paraId="17BA7499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B77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zdvihu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radlice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93EC8" w14:textId="77777777" w:rsidR="00C06691" w:rsidRDefault="00000000">
            <w:pPr>
              <w:pStyle w:val="TableParagraph"/>
              <w:spacing w:before="50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325mm</w:t>
            </w:r>
          </w:p>
        </w:tc>
      </w:tr>
      <w:tr w:rsidR="00C06691" w14:paraId="1B6AAA1F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7C14F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hloubka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radlice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5FE897" w14:textId="77777777" w:rsidR="00C06691" w:rsidRDefault="00000000">
            <w:pPr>
              <w:pStyle w:val="TableParagraph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175mm</w:t>
            </w:r>
          </w:p>
        </w:tc>
      </w:tr>
      <w:tr w:rsidR="00C06691" w14:paraId="5E4D5691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22C1" w14:textId="77777777" w:rsidR="00C06691" w:rsidRDefault="00000000">
            <w:pPr>
              <w:pStyle w:val="TableParagraph"/>
              <w:spacing w:before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Svahová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dostupnost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287F" w14:textId="77777777" w:rsidR="00C06691" w:rsidRDefault="00000000">
            <w:pPr>
              <w:pStyle w:val="TableParagraph"/>
              <w:spacing w:before="53"/>
              <w:ind w:left="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30°</w:t>
            </w:r>
          </w:p>
        </w:tc>
      </w:tr>
      <w:tr w:rsidR="00C06691" w14:paraId="635478F7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EEEFD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Vytočení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ramene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doprava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3327B" w14:textId="77777777" w:rsidR="00C06691" w:rsidRDefault="00000000">
            <w:pPr>
              <w:pStyle w:val="TableParagraph"/>
              <w:spacing w:before="50"/>
              <w:ind w:left="2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55°</w:t>
            </w:r>
          </w:p>
        </w:tc>
      </w:tr>
      <w:tr w:rsidR="00C06691" w14:paraId="086119A9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853B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Vytočení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ramene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doleva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F8AF" w14:textId="77777777" w:rsidR="00C06691" w:rsidRDefault="00000000">
            <w:pPr>
              <w:pStyle w:val="TableParagraph"/>
              <w:ind w:left="22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50°</w:t>
            </w:r>
          </w:p>
        </w:tc>
      </w:tr>
      <w:tr w:rsidR="00C06691" w14:paraId="0612DD04" w14:textId="77777777">
        <w:trPr>
          <w:trHeight w:val="321"/>
        </w:trPr>
        <w:tc>
          <w:tcPr>
            <w:tcW w:w="94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02211D5" w14:textId="77777777" w:rsidR="00C06691" w:rsidRDefault="00000000">
            <w:pPr>
              <w:pStyle w:val="TableParagraph"/>
              <w:spacing w:before="0" w:line="301" w:lineRule="exact"/>
              <w:ind w:left="566" w:right="5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ROZMĚRY</w:t>
            </w:r>
          </w:p>
        </w:tc>
      </w:tr>
      <w:tr w:rsidR="00C06691" w14:paraId="60930D4F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5A49E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Rozvor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7903C8" w14:textId="77777777" w:rsidR="00C06691" w:rsidRDefault="00000000">
            <w:pPr>
              <w:pStyle w:val="TableParagraph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910mm</w:t>
            </w:r>
          </w:p>
        </w:tc>
      </w:tr>
      <w:tr w:rsidR="00C06691" w14:paraId="7DE82DE4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8112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Celková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délka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stopy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3C32" w14:textId="77777777" w:rsidR="00C06691" w:rsidRDefault="00000000">
            <w:pPr>
              <w:pStyle w:val="TableParagraph"/>
              <w:ind w:left="2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1235mm</w:t>
            </w:r>
          </w:p>
        </w:tc>
      </w:tr>
      <w:tr w:rsidR="00C06691" w14:paraId="1408D221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57AF7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Světlá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věže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BB2860" w14:textId="77777777" w:rsidR="00C06691" w:rsidRDefault="00000000">
            <w:pPr>
              <w:pStyle w:val="TableParagraph"/>
              <w:spacing w:before="50"/>
              <w:ind w:left="2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380mm</w:t>
            </w:r>
          </w:p>
        </w:tc>
      </w:tr>
      <w:tr w:rsidR="00C06691" w14:paraId="19391F79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FB01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Poloměr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otáčení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věže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725FC" w14:textId="77777777" w:rsidR="00C06691" w:rsidRDefault="00000000">
            <w:pPr>
              <w:pStyle w:val="TableParagraph"/>
              <w:ind w:left="2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845mm</w:t>
            </w:r>
          </w:p>
        </w:tc>
      </w:tr>
      <w:tr w:rsidR="00C06691" w14:paraId="455EB3A8" w14:textId="77777777">
        <w:trPr>
          <w:trHeight w:val="258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9203A" w14:textId="77777777" w:rsidR="00C06691" w:rsidRDefault="00000000">
            <w:pPr>
              <w:pStyle w:val="TableParagraph"/>
              <w:spacing w:before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Šířka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podvozku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D61E8C" w14:textId="77777777" w:rsidR="00C06691" w:rsidRDefault="00000000">
            <w:pPr>
              <w:pStyle w:val="TableParagraph"/>
              <w:spacing w:before="28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930mm</w:t>
            </w:r>
          </w:p>
        </w:tc>
      </w:tr>
      <w:tr w:rsidR="00C06691" w14:paraId="42664609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2DB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Šířka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pásů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68B3" w14:textId="77777777" w:rsidR="00C06691" w:rsidRDefault="00000000">
            <w:pPr>
              <w:pStyle w:val="TableParagraph"/>
              <w:spacing w:before="50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180mm</w:t>
            </w:r>
          </w:p>
        </w:tc>
      </w:tr>
      <w:tr w:rsidR="00C06691" w14:paraId="5B252535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9AB26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pásů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47AF83" w14:textId="77777777" w:rsidR="00C06691" w:rsidRDefault="00000000">
            <w:pPr>
              <w:pStyle w:val="TableParagraph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320mm</w:t>
            </w:r>
          </w:p>
        </w:tc>
      </w:tr>
      <w:tr w:rsidR="00C06691" w14:paraId="0875B165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C51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Délka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pojezdu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(výložník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vleže)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3D601" w14:textId="77777777" w:rsidR="00C06691" w:rsidRDefault="00000000">
            <w:pPr>
              <w:pStyle w:val="TableParagraph"/>
              <w:ind w:left="27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2160mm/2955mm</w:t>
            </w:r>
          </w:p>
        </w:tc>
      </w:tr>
      <w:tr w:rsidR="00C06691" w14:paraId="7DF4FFF0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318AE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Vzdálenost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sedadlem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zemí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768C66" w14:textId="77777777" w:rsidR="00C06691" w:rsidRDefault="00000000">
            <w:pPr>
              <w:pStyle w:val="TableParagraph"/>
              <w:spacing w:before="50"/>
              <w:ind w:left="27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1420mm</w:t>
            </w:r>
          </w:p>
        </w:tc>
      </w:tr>
      <w:tr w:rsidR="00C06691" w14:paraId="340480EA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A70E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Celková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výška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48A25" w14:textId="77777777" w:rsidR="00C06691" w:rsidRDefault="00000000">
            <w:pPr>
              <w:pStyle w:val="TableParagraph"/>
              <w:ind w:left="27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2250mm</w:t>
            </w:r>
          </w:p>
        </w:tc>
      </w:tr>
      <w:tr w:rsidR="00C06691" w14:paraId="2BF57EC6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251D3" w14:textId="77777777" w:rsidR="00C06691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Světlá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výška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podvozku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99C3B3" w14:textId="77777777" w:rsidR="00C06691" w:rsidRDefault="00000000">
            <w:pPr>
              <w:pStyle w:val="TableParagraph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380mm</w:t>
            </w:r>
          </w:p>
        </w:tc>
      </w:tr>
      <w:tr w:rsidR="00C06691" w14:paraId="38B2F126" w14:textId="77777777">
        <w:trPr>
          <w:trHeight w:val="280"/>
        </w:trPr>
        <w:tc>
          <w:tcPr>
            <w:tcW w:w="4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61E" w14:textId="77777777" w:rsidR="00C06691" w:rsidRDefault="00000000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Šířka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radlice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1DB9E" w14:textId="77777777" w:rsidR="00C06691" w:rsidRDefault="00000000">
            <w:pPr>
              <w:pStyle w:val="TableParagraph"/>
              <w:spacing w:before="50"/>
              <w:ind w:left="27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930mm</w:t>
            </w:r>
          </w:p>
        </w:tc>
      </w:tr>
      <w:tr w:rsidR="00C06691" w14:paraId="2AC43E6C" w14:textId="77777777">
        <w:trPr>
          <w:trHeight w:val="282"/>
        </w:trPr>
        <w:tc>
          <w:tcPr>
            <w:tcW w:w="47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3DA13D9" w14:textId="77777777" w:rsidR="00C06691" w:rsidRDefault="00000000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Tlak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pásů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povrh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0384BE4" w14:textId="77777777" w:rsidR="00C06691" w:rsidRDefault="00000000">
            <w:pPr>
              <w:pStyle w:val="TableParagraph"/>
              <w:spacing w:line="210" w:lineRule="exact"/>
              <w:ind w:left="2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26.9KPa</w:t>
            </w:r>
          </w:p>
        </w:tc>
      </w:tr>
    </w:tbl>
    <w:p w14:paraId="459B91D9" w14:textId="77777777" w:rsidR="00C06691" w:rsidRDefault="00C06691">
      <w:pPr>
        <w:pStyle w:val="TableParagraph"/>
        <w:spacing w:line="210" w:lineRule="exact"/>
        <w:rPr>
          <w:b/>
          <w:sz w:val="20"/>
        </w:rPr>
        <w:sectPr w:rsidR="00C06691">
          <w:pgSz w:w="11910" w:h="16840"/>
          <w:pgMar w:top="1900" w:right="708" w:bottom="280" w:left="850" w:header="628" w:footer="0" w:gutter="0"/>
          <w:cols w:space="708"/>
        </w:sectPr>
      </w:pPr>
    </w:p>
    <w:p w14:paraId="7C36F8C9" w14:textId="77777777" w:rsidR="00C06691" w:rsidRDefault="00C06691">
      <w:pPr>
        <w:spacing w:before="217"/>
        <w:rPr>
          <w:sz w:val="20"/>
        </w:rPr>
      </w:pPr>
    </w:p>
    <w:p w14:paraId="63F337BF" w14:textId="77777777" w:rsidR="00C06691" w:rsidRDefault="00000000">
      <w:pPr>
        <w:ind w:left="1831"/>
        <w:rPr>
          <w:sz w:val="20"/>
        </w:rPr>
      </w:pPr>
      <w:r>
        <w:rPr>
          <w:noProof/>
          <w:sz w:val="20"/>
        </w:rPr>
        <w:drawing>
          <wp:inline distT="0" distB="0" distL="0" distR="0" wp14:anchorId="5B1339B4" wp14:editId="0B99866F">
            <wp:extent cx="4506933" cy="4613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933" cy="46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E76A1" w14:textId="77777777" w:rsidR="00C06691" w:rsidRDefault="00C06691">
      <w:pPr>
        <w:rPr>
          <w:sz w:val="20"/>
        </w:rPr>
      </w:pPr>
    </w:p>
    <w:p w14:paraId="3409A29B" w14:textId="77777777" w:rsidR="00C06691" w:rsidRDefault="00C06691">
      <w:pPr>
        <w:rPr>
          <w:sz w:val="20"/>
        </w:rPr>
      </w:pPr>
    </w:p>
    <w:p w14:paraId="70AFDCE9" w14:textId="77777777" w:rsidR="00C06691" w:rsidRDefault="00000000">
      <w:pPr>
        <w:spacing w:before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C71436" wp14:editId="3F5F24D3">
                <wp:simplePos x="0" y="0"/>
                <wp:positionH relativeFrom="page">
                  <wp:posOffset>632459</wp:posOffset>
                </wp:positionH>
                <wp:positionV relativeFrom="paragraph">
                  <wp:posOffset>937957</wp:posOffset>
                </wp:positionV>
                <wp:extent cx="1136650" cy="20256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50" cy="2025650"/>
                          <a:chOff x="0" y="0"/>
                          <a:chExt cx="1136650" cy="20256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2025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57325" y="1694156"/>
                            <a:ext cx="3873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D4FDF" w14:textId="77777777" w:rsidR="00C06691" w:rsidRDefault="00000000">
                              <w:pPr>
                                <w:rPr>
                                  <w:rFonts w:ascii="Century"/>
                                  <w:sz w:val="11"/>
                                </w:rPr>
                              </w:pPr>
                              <w:r>
                                <w:rPr>
                                  <w:rFonts w:ascii="Century"/>
                                  <w:spacing w:val="-10"/>
                                  <w:w w:val="110"/>
                                  <w:sz w:val="1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9988" y="1899896"/>
                            <a:ext cx="3810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C9FC2" w14:textId="77777777" w:rsidR="00C06691" w:rsidRDefault="00000000">
                              <w:pPr>
                                <w:rPr>
                                  <w:rFonts w:ascii="Century"/>
                                  <w:sz w:val="11"/>
                                </w:rPr>
                              </w:pPr>
                              <w:r>
                                <w:rPr>
                                  <w:rFonts w:ascii="Century"/>
                                  <w:spacing w:val="-10"/>
                                  <w:w w:val="8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71436" id="Group 7" o:spid="_x0000_s1026" style="position:absolute;margin-left:49.8pt;margin-top:73.85pt;width:89.5pt;height:159.5pt;z-index:-15728128;mso-wrap-distance-left:0;mso-wrap-distance-right:0;mso-position-horizontal-relative:page" coordsize="11366,20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1366;height:20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9573;top:16941;width:387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0D4FDF" w14:textId="77777777" w:rsidR="00C06691" w:rsidRDefault="00000000">
                        <w:pPr>
                          <w:rPr>
                            <w:rFonts w:ascii="Century"/>
                            <w:sz w:val="11"/>
                          </w:rPr>
                        </w:pPr>
                        <w:r>
                          <w:rPr>
                            <w:rFonts w:ascii="Century"/>
                            <w:spacing w:val="-10"/>
                            <w:w w:val="110"/>
                            <w:sz w:val="11"/>
                          </w:rPr>
                          <w:t>f</w:t>
                        </w:r>
                      </w:p>
                    </w:txbxContent>
                  </v:textbox>
                </v:shape>
                <v:shape id="Textbox 10" o:spid="_x0000_s1029" type="#_x0000_t202" style="position:absolute;left:5199;top:18998;width:381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6BC9FC2" w14:textId="77777777" w:rsidR="00C06691" w:rsidRDefault="00000000">
                        <w:pPr>
                          <w:rPr>
                            <w:rFonts w:ascii="Century"/>
                            <w:sz w:val="11"/>
                          </w:rPr>
                        </w:pPr>
                        <w:r>
                          <w:rPr>
                            <w:rFonts w:ascii="Century"/>
                            <w:spacing w:val="-10"/>
                            <w:w w:val="80"/>
                            <w:sz w:val="11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01477E3" wp14:editId="6C481302">
            <wp:simplePos x="0" y="0"/>
            <wp:positionH relativeFrom="page">
              <wp:posOffset>2626417</wp:posOffset>
            </wp:positionH>
            <wp:positionV relativeFrom="paragraph">
              <wp:posOffset>230492</wp:posOffset>
            </wp:positionV>
            <wp:extent cx="2295923" cy="263994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923" cy="2639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40E21E0" wp14:editId="4D364273">
            <wp:simplePos x="0" y="0"/>
            <wp:positionH relativeFrom="page">
              <wp:posOffset>5425137</wp:posOffset>
            </wp:positionH>
            <wp:positionV relativeFrom="paragraph">
              <wp:posOffset>1063961</wp:posOffset>
            </wp:positionV>
            <wp:extent cx="1651009" cy="154819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9" cy="1548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6691">
      <w:pgSz w:w="11910" w:h="16840"/>
      <w:pgMar w:top="1900" w:right="708" w:bottom="280" w:left="850" w:header="6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D109" w14:textId="77777777" w:rsidR="005733B3" w:rsidRDefault="005733B3">
      <w:r>
        <w:separator/>
      </w:r>
    </w:p>
  </w:endnote>
  <w:endnote w:type="continuationSeparator" w:id="0">
    <w:p w14:paraId="59DE0FAB" w14:textId="77777777" w:rsidR="005733B3" w:rsidRDefault="0057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DE0A" w14:textId="77777777" w:rsidR="005733B3" w:rsidRDefault="005733B3">
      <w:r>
        <w:separator/>
      </w:r>
    </w:p>
  </w:footnote>
  <w:footnote w:type="continuationSeparator" w:id="0">
    <w:p w14:paraId="406DDE04" w14:textId="77777777" w:rsidR="005733B3" w:rsidRDefault="0057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034D" w14:textId="77777777" w:rsidR="00C06691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399424" behindDoc="1" locked="0" layoutInCell="1" allowOverlap="1" wp14:anchorId="6E737546" wp14:editId="5E66E5AE">
          <wp:simplePos x="0" y="0"/>
          <wp:positionH relativeFrom="page">
            <wp:posOffset>706755</wp:posOffset>
          </wp:positionH>
          <wp:positionV relativeFrom="page">
            <wp:posOffset>398779</wp:posOffset>
          </wp:positionV>
          <wp:extent cx="685800" cy="695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2C8629BE" wp14:editId="31FC1639">
              <wp:simplePos x="0" y="0"/>
              <wp:positionH relativeFrom="page">
                <wp:posOffset>3229482</wp:posOffset>
              </wp:positionH>
              <wp:positionV relativeFrom="page">
                <wp:posOffset>499421</wp:posOffset>
              </wp:positionV>
              <wp:extent cx="1848485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848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43D5B" w14:textId="77777777" w:rsidR="00C06691" w:rsidRDefault="00000000">
                          <w:pPr>
                            <w:spacing w:before="10"/>
                            <w:ind w:left="48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BINDEMAT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>a.s.</w:t>
                          </w:r>
                        </w:p>
                        <w:p w14:paraId="73029AF5" w14:textId="77777777" w:rsidR="00C06691" w:rsidRDefault="00000000">
                          <w:pPr>
                            <w:spacing w:before="1"/>
                            <w:ind w:left="48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Rybářská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>365</w:t>
                          </w:r>
                        </w:p>
                        <w:p w14:paraId="45FF8D1C" w14:textId="77777777" w:rsidR="00C06691" w:rsidRDefault="00000000">
                          <w:pPr>
                            <w:spacing w:before="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735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62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ČESKÝ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TĚŠÍN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MOSTY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629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54.3pt;margin-top:39.3pt;width:145.55pt;height:36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" filled="f" stroked="f">
              <v:textbox inset="0,0,0,0">
                <w:txbxContent>
                  <w:p w14:paraId="15943D5B" w14:textId="77777777" w:rsidR="00C06691" w:rsidRDefault="00000000">
                    <w:pPr>
                      <w:spacing w:before="10"/>
                      <w:ind w:left="48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BINDEMAT</w:t>
                    </w:r>
                    <w:r>
                      <w:rPr>
                        <w:rFonts w:ascii="Times New Roman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>a.s.</w:t>
                    </w:r>
                  </w:p>
                  <w:p w14:paraId="73029AF5" w14:textId="77777777" w:rsidR="00C06691" w:rsidRDefault="00000000">
                    <w:pPr>
                      <w:spacing w:before="1"/>
                      <w:ind w:left="48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Rybářská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>365</w:t>
                    </w:r>
                  </w:p>
                  <w:p w14:paraId="45FF8D1C" w14:textId="77777777" w:rsidR="00C06691" w:rsidRDefault="00000000">
                    <w:pPr>
                      <w:spacing w:before="1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735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62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ČESKÝ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TĚŠÍN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MOSTY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2EED4507" wp14:editId="5F7DD97C">
              <wp:simplePos x="0" y="0"/>
              <wp:positionH relativeFrom="page">
                <wp:posOffset>5305805</wp:posOffset>
              </wp:positionH>
              <wp:positionV relativeFrom="page">
                <wp:posOffset>499421</wp:posOffset>
              </wp:positionV>
              <wp:extent cx="1507490" cy="605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26B7D" w14:textId="77777777" w:rsidR="00C0669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702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196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500</w:t>
                          </w:r>
                        </w:p>
                        <w:p w14:paraId="0E4275C0" w14:textId="77777777" w:rsidR="00C06691" w:rsidRDefault="00000000">
                          <w:pPr>
                            <w:spacing w:before="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702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196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504</w:t>
                          </w:r>
                        </w:p>
                        <w:p w14:paraId="26AC0A56" w14:textId="08D764F6" w:rsidR="00C06691" w:rsidRDefault="00C06691">
                          <w:pPr>
                            <w:pStyle w:val="Zkladntext"/>
                            <w:spacing w:before="1"/>
                            <w:ind w:left="20"/>
                            <w:rPr>
                              <w:rFonts w:ascii="Times New Roman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color w:val="0562C1"/>
                                <w:spacing w:val="-2"/>
                                <w:u w:val="single" w:color="0562C1"/>
                              </w:rPr>
                              <w:t>www.minibagrynakladace.cz</w:t>
                            </w:r>
                          </w:hyperlink>
                          <w:r>
                            <w:rPr>
                              <w:rFonts w:ascii="Times New Roman"/>
                              <w:color w:val="0562C1"/>
                              <w:spacing w:val="-2"/>
                            </w:rPr>
                            <w:t xml:space="preserve"> </w:t>
                          </w:r>
                          <w:hyperlink r:id="rId3" w:history="1">
                            <w:r w:rsidR="000952B9" w:rsidRPr="00EE1607">
                              <w:rPr>
                                <w:rStyle w:val="Hypertextovodkaz"/>
                                <w:rFonts w:ascii="Times New Roman"/>
                                <w:spacing w:val="-2"/>
                              </w:rPr>
                              <w:t>info@minibagrynakladace.cz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D4507" id="Textbox 3" o:spid="_x0000_s1031" type="#_x0000_t202" style="position:absolute;margin-left:417.8pt;margin-top:39.3pt;width:118.7pt;height:47.6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" filled="f" stroked="f">
              <v:textbox inset="0,0,0,0">
                <w:txbxContent>
                  <w:p w14:paraId="49E26B7D" w14:textId="77777777" w:rsidR="00C06691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tel.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+420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702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196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500</w:t>
                    </w:r>
                  </w:p>
                  <w:p w14:paraId="0E4275C0" w14:textId="77777777" w:rsidR="00C06691" w:rsidRDefault="00000000">
                    <w:pPr>
                      <w:spacing w:before="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tel.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+420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702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196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504</w:t>
                    </w:r>
                  </w:p>
                  <w:p w14:paraId="26AC0A56" w14:textId="08D764F6" w:rsidR="00C06691" w:rsidRDefault="00C06691">
                    <w:pPr>
                      <w:pStyle w:val="Zkladntext"/>
                      <w:spacing w:before="1"/>
                      <w:ind w:left="20"/>
                      <w:rPr>
                        <w:rFonts w:ascii="Times New Roman"/>
                      </w:rPr>
                    </w:pPr>
                    <w:hyperlink r:id="rId4">
                      <w:r>
                        <w:rPr>
                          <w:rFonts w:ascii="Times New Roman"/>
                          <w:color w:val="0562C1"/>
                          <w:spacing w:val="-2"/>
                          <w:u w:val="single" w:color="0562C1"/>
                        </w:rPr>
                        <w:t>www.minibagrynakladace.cz</w:t>
                      </w:r>
                    </w:hyperlink>
                    <w:r>
                      <w:rPr>
                        <w:rFonts w:ascii="Times New Roman"/>
                        <w:color w:val="0562C1"/>
                        <w:spacing w:val="-2"/>
                      </w:rPr>
                      <w:t xml:space="preserve"> </w:t>
                    </w:r>
                    <w:hyperlink r:id="rId5" w:history="1">
                      <w:r w:rsidR="000952B9" w:rsidRPr="00EE1607">
                        <w:rPr>
                          <w:rStyle w:val="Hypertextovodkaz"/>
                          <w:rFonts w:ascii="Times New Roman"/>
                          <w:spacing w:val="-2"/>
                        </w:rPr>
                        <w:t>info@minibagrynakladace.cz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691"/>
    <w:rsid w:val="000003D2"/>
    <w:rsid w:val="000952B9"/>
    <w:rsid w:val="00416B30"/>
    <w:rsid w:val="005733B3"/>
    <w:rsid w:val="0073126A"/>
    <w:rsid w:val="007E55DB"/>
    <w:rsid w:val="007E5F62"/>
    <w:rsid w:val="007F4632"/>
    <w:rsid w:val="00936DA3"/>
    <w:rsid w:val="00A814AD"/>
    <w:rsid w:val="00AC6F00"/>
    <w:rsid w:val="00C0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CE62"/>
  <w15:docId w15:val="{7CE73307-F1E6-46BF-9483-8FF2672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91"/>
      <w:ind w:left="143"/>
    </w:pPr>
    <w:rPr>
      <w:rFonts w:ascii="Arial Black" w:eastAsia="Arial Black" w:hAnsi="Arial Black" w:cs="Arial Black"/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2" w:line="211" w:lineRule="exact"/>
      <w:ind w:left="69"/>
      <w:jc w:val="center"/>
    </w:pPr>
  </w:style>
  <w:style w:type="paragraph" w:styleId="Zhlav">
    <w:name w:val="header"/>
    <w:basedOn w:val="Normln"/>
    <w:link w:val="ZhlavChar"/>
    <w:uiPriority w:val="99"/>
    <w:unhideWhenUsed/>
    <w:rsid w:val="000952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52B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952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52B9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0952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inibagrynakladace.cz" TargetMode="External"/><Relationship Id="rId2" Type="http://schemas.openxmlformats.org/officeDocument/2006/relationships/hyperlink" Target="http://www.minibagrynakladace.c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info@minibagrynakladace.cz" TargetMode="External"/><Relationship Id="rId4" Type="http://schemas.openxmlformats.org/officeDocument/2006/relationships/hyperlink" Target="http://www.minibagrynaklada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Zdeněk Sikora</dc:creator>
  <cp:lastModifiedBy>Zdenek Sikora</cp:lastModifiedBy>
  <cp:revision>5</cp:revision>
  <dcterms:created xsi:type="dcterms:W3CDTF">2025-06-05T14:00:00Z</dcterms:created>
  <dcterms:modified xsi:type="dcterms:W3CDTF">2025-11-16T11:16:00Z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2021</vt:lpwstr>
  </property>
</Properties>
</file>